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COM01041900043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0248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48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0248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8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E02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0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02483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E0248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2483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E02483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E02483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E02483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E024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0248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21 021 498,75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«01»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0248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02483" w:rsidRPr="000D3BF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E02483" w:rsidTr="00E02483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E02483" w:rsidRDefault="00E0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E02483" w:rsidRDefault="00E02483" w:rsidP="00E02483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02483" w:rsidTr="00E02483">
        <w:tc>
          <w:tcPr>
            <w:tcW w:w="2727" w:type="dxa"/>
            <w:vAlign w:val="center"/>
            <w:hideMark/>
          </w:tcPr>
          <w:p w:rsidR="00E02483" w:rsidRDefault="00E0248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E02483" w:rsidRDefault="00E0248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02483" w:rsidRDefault="00E0248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</w:t>
            </w:r>
            <w:r w:rsidR="006305C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евна</w:t>
            </w:r>
          </w:p>
        </w:tc>
      </w:tr>
      <w:tr w:rsidR="00E02483" w:rsidTr="00E02483">
        <w:tc>
          <w:tcPr>
            <w:tcW w:w="2727" w:type="dxa"/>
            <w:vAlign w:val="center"/>
            <w:hideMark/>
          </w:tcPr>
          <w:p w:rsidR="00E02483" w:rsidRDefault="00E0248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E02483" w:rsidRDefault="00E0248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02483" w:rsidRDefault="00E0248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E02483" w:rsidRPr="003C2761" w:rsidRDefault="00E02483" w:rsidP="00E024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0248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74590"/>
    <w:rsid w:val="003C2761"/>
    <w:rsid w:val="004F15C7"/>
    <w:rsid w:val="006305C7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02483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4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2019-04-10T14:24:00Z</dcterms:modified>
</cp:coreProperties>
</file>